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27578" w14:textId="01CA31E1" w:rsidR="003B71CC" w:rsidRPr="00396FA8" w:rsidRDefault="003B71CC">
      <w:pPr>
        <w:rPr>
          <w:b/>
          <w:sz w:val="32"/>
          <w:szCs w:val="32"/>
        </w:rPr>
      </w:pPr>
      <w:bookmarkStart w:id="0" w:name="_GoBack"/>
      <w:bookmarkEnd w:id="0"/>
      <w:r w:rsidRPr="00396FA8">
        <w:rPr>
          <w:b/>
          <w:sz w:val="32"/>
          <w:szCs w:val="32"/>
        </w:rPr>
        <w:t>Progress meeting template</w:t>
      </w:r>
      <w:r w:rsidR="00396FA8">
        <w:rPr>
          <w:b/>
          <w:sz w:val="32"/>
          <w:szCs w:val="32"/>
        </w:rPr>
        <w:tab/>
      </w:r>
      <w:r w:rsidR="00396FA8">
        <w:rPr>
          <w:b/>
          <w:sz w:val="32"/>
          <w:szCs w:val="32"/>
        </w:rPr>
        <w:tab/>
      </w:r>
      <w:r w:rsidR="00396FA8">
        <w:rPr>
          <w:b/>
          <w:sz w:val="32"/>
          <w:szCs w:val="32"/>
        </w:rPr>
        <w:tab/>
      </w:r>
      <w:r w:rsidR="00396FA8">
        <w:rPr>
          <w:b/>
          <w:sz w:val="32"/>
          <w:szCs w:val="32"/>
        </w:rPr>
        <w:tab/>
      </w:r>
      <w:r w:rsidR="00396FA8">
        <w:rPr>
          <w:b/>
          <w:sz w:val="32"/>
          <w:szCs w:val="32"/>
        </w:rPr>
        <w:tab/>
      </w:r>
      <w:r w:rsidR="00A6306E">
        <w:rPr>
          <w:b/>
          <w:sz w:val="32"/>
          <w:szCs w:val="32"/>
        </w:rPr>
        <w:tab/>
      </w:r>
      <w:r w:rsidR="00237DE3">
        <w:rPr>
          <w:b/>
          <w:sz w:val="32"/>
          <w:szCs w:val="32"/>
        </w:rPr>
        <w:tab/>
      </w:r>
      <w:r w:rsidR="00A6306E" w:rsidRPr="007252C3">
        <w:rPr>
          <w:b/>
          <w:sz w:val="24"/>
          <w:szCs w:val="24"/>
        </w:rPr>
        <w:t xml:space="preserve">STUDENT SHEET </w:t>
      </w:r>
      <w:r w:rsidR="00A6306E">
        <w:rPr>
          <w:b/>
          <w:sz w:val="32"/>
          <w:szCs w:val="32"/>
        </w:rPr>
        <w:t>9</w:t>
      </w:r>
    </w:p>
    <w:p w14:paraId="327A9999" w14:textId="66F985E1" w:rsidR="00C64662" w:rsidRDefault="003B71CC">
      <w:r>
        <w:t>Date:</w:t>
      </w:r>
      <w:r>
        <w:tab/>
      </w:r>
      <w:r w:rsidR="00C64662">
        <w:tab/>
      </w:r>
      <w:r w:rsidR="00C64662">
        <w:tab/>
      </w:r>
      <w:r w:rsidR="00C64662">
        <w:tab/>
      </w:r>
      <w:r w:rsidR="00C64662">
        <w:tab/>
      </w:r>
      <w:r>
        <w:t>Time:</w:t>
      </w:r>
      <w:r>
        <w:tab/>
      </w:r>
      <w:r>
        <w:tab/>
      </w:r>
    </w:p>
    <w:p w14:paraId="77F170F4" w14:textId="1AF78FD6" w:rsidR="003B71CC" w:rsidRDefault="003B71CC">
      <w:r>
        <w:t>Location:</w:t>
      </w:r>
      <w:r>
        <w:tab/>
      </w:r>
      <w:r>
        <w:tab/>
      </w:r>
      <w:r>
        <w:tab/>
      </w:r>
      <w:r w:rsidR="00C64662">
        <w:tab/>
      </w:r>
      <w:r w:rsidR="00FA688C">
        <w:t>R</w:t>
      </w:r>
      <w:r>
        <w:t>oom booked</w:t>
      </w:r>
      <w:r w:rsidR="00C64662">
        <w:t>:</w:t>
      </w:r>
    </w:p>
    <w:p w14:paraId="0487444B" w14:textId="78CF4162" w:rsidR="003B71CC" w:rsidRDefault="00FA688C">
      <w:r>
        <w:t>People i</w:t>
      </w:r>
      <w:r w:rsidR="003B71CC">
        <w:t>nvited:</w:t>
      </w:r>
      <w:r w:rsidR="00C64662">
        <w:t xml:space="preserve"> </w:t>
      </w:r>
      <w:r w:rsidR="00C64662">
        <w:tab/>
      </w:r>
      <w:r w:rsidR="00C64662">
        <w:tab/>
      </w:r>
      <w:r w:rsidR="00C64662">
        <w:tab/>
      </w:r>
      <w:r w:rsidR="00C64662">
        <w:tab/>
        <w:t>Date of invitation: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856B9" w14:paraId="7B22D31C" w14:textId="77777777" w:rsidTr="003856B9">
        <w:tc>
          <w:tcPr>
            <w:tcW w:w="10194" w:type="dxa"/>
          </w:tcPr>
          <w:p w14:paraId="4DBFD6D0" w14:textId="1E5FE456" w:rsidR="003856B9" w:rsidRDefault="003856B9"/>
          <w:p w14:paraId="5A3006AF" w14:textId="0474B0C6" w:rsidR="003856B9" w:rsidRDefault="003856B9"/>
          <w:p w14:paraId="2BE49487" w14:textId="5ED81967" w:rsidR="003856B9" w:rsidRDefault="003856B9"/>
        </w:tc>
      </w:tr>
    </w:tbl>
    <w:p w14:paraId="226B8EA0" w14:textId="77777777" w:rsidR="00026F06" w:rsidRDefault="00026F06"/>
    <w:p w14:paraId="5453AA44" w14:textId="63A405AB" w:rsidR="003B71CC" w:rsidRDefault="003B71CC">
      <w:r>
        <w:t>Agenda items (prioritise</w:t>
      </w:r>
      <w:r w:rsidR="00666F94">
        <w:t xml:space="preserve"> A = </w:t>
      </w:r>
      <w:r w:rsidR="003856B9">
        <w:t>1</w:t>
      </w:r>
      <w:r w:rsidR="003856B9" w:rsidRPr="003856B9">
        <w:rPr>
          <w:vertAlign w:val="superscript"/>
        </w:rPr>
        <w:t>st</w:t>
      </w:r>
      <w:r w:rsidR="003856B9">
        <w:t xml:space="preserve"> priority</w:t>
      </w:r>
      <w:r w:rsidR="00666F94">
        <w:t>, B</w:t>
      </w:r>
      <w:r w:rsidR="003856B9">
        <w:t xml:space="preserve"> = 2</w:t>
      </w:r>
      <w:r w:rsidR="003856B9" w:rsidRPr="003856B9">
        <w:rPr>
          <w:vertAlign w:val="superscript"/>
        </w:rPr>
        <w:t>nd</w:t>
      </w:r>
      <w:r w:rsidR="003856B9">
        <w:t xml:space="preserve"> priority etc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856B9" w14:paraId="144577CE" w14:textId="77777777" w:rsidTr="003856B9">
        <w:tc>
          <w:tcPr>
            <w:tcW w:w="10194" w:type="dxa"/>
          </w:tcPr>
          <w:p w14:paraId="703D2DDE" w14:textId="29F78B2D" w:rsidR="003856B9" w:rsidRDefault="003856B9"/>
          <w:p w14:paraId="337B66CB" w14:textId="77777777" w:rsidR="003856B9" w:rsidRDefault="003856B9"/>
          <w:p w14:paraId="6C625AE2" w14:textId="76158AD1" w:rsidR="003856B9" w:rsidRDefault="003856B9"/>
        </w:tc>
      </w:tr>
    </w:tbl>
    <w:p w14:paraId="2F7F130A" w14:textId="1EE1AFC2" w:rsidR="003B71CC" w:rsidRDefault="003B71CC"/>
    <w:p w14:paraId="390A2A38" w14:textId="25B0C424" w:rsidR="003B71CC" w:rsidRDefault="003B71CC">
      <w:r>
        <w:t>Progress and achievements – actions and outcomes since last meeting or communication update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856B9" w14:paraId="18181B86" w14:textId="77777777" w:rsidTr="003856B9">
        <w:tc>
          <w:tcPr>
            <w:tcW w:w="10194" w:type="dxa"/>
          </w:tcPr>
          <w:p w14:paraId="303FA2ED" w14:textId="5F2AF1EC" w:rsidR="003856B9" w:rsidRDefault="003856B9"/>
          <w:p w14:paraId="64CD3C19" w14:textId="579215D0" w:rsidR="003856B9" w:rsidRDefault="003856B9"/>
          <w:p w14:paraId="4ABEE305" w14:textId="07D2DA09" w:rsidR="003856B9" w:rsidRDefault="003856B9"/>
        </w:tc>
      </w:tr>
    </w:tbl>
    <w:p w14:paraId="3810A75A" w14:textId="46C4A6B1" w:rsidR="003B71CC" w:rsidRDefault="003B71CC"/>
    <w:p w14:paraId="71F0F9BD" w14:textId="01217EBC" w:rsidR="003B71CC" w:rsidRDefault="003B71CC">
      <w:r>
        <w:t>Looking ahead – tasks, decisions and deadlines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A25C45" w14:paraId="5C396154" w14:textId="77777777" w:rsidTr="00A25C45">
        <w:tc>
          <w:tcPr>
            <w:tcW w:w="10194" w:type="dxa"/>
          </w:tcPr>
          <w:p w14:paraId="5F6E648C" w14:textId="34B6F407" w:rsidR="00A25C45" w:rsidRDefault="00A25C45"/>
          <w:p w14:paraId="077DF4C7" w14:textId="282C8C5F" w:rsidR="00A25C45" w:rsidRDefault="00A25C45"/>
          <w:p w14:paraId="25EEFBAA" w14:textId="29143690" w:rsidR="00A25C45" w:rsidRDefault="00A25C45"/>
        </w:tc>
      </w:tr>
    </w:tbl>
    <w:p w14:paraId="3FCCE1F6" w14:textId="5AE07A14" w:rsidR="003B71CC" w:rsidRDefault="003B71CC"/>
    <w:p w14:paraId="320575EE" w14:textId="76CD1932" w:rsidR="003B71CC" w:rsidRDefault="003B71CC">
      <w:r>
        <w:t>Challenges to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A25C45" w14:paraId="2116BF73" w14:textId="77777777" w:rsidTr="00A25C45">
        <w:tc>
          <w:tcPr>
            <w:tcW w:w="10194" w:type="dxa"/>
          </w:tcPr>
          <w:p w14:paraId="2ED92792" w14:textId="10F72627" w:rsidR="00A25C45" w:rsidRDefault="00A25C45"/>
          <w:p w14:paraId="4D829626" w14:textId="77777777" w:rsidR="00A25C45" w:rsidRDefault="00A25C45"/>
          <w:p w14:paraId="2B3811FC" w14:textId="5BCFC9EE" w:rsidR="00A25C45" w:rsidRDefault="00A25C45"/>
        </w:tc>
      </w:tr>
    </w:tbl>
    <w:p w14:paraId="47C66EF9" w14:textId="77777777" w:rsidR="003B71CC" w:rsidRDefault="003B71CC"/>
    <w:p w14:paraId="229C1D4D" w14:textId="09B00370" w:rsidR="003B71CC" w:rsidRDefault="003B71CC">
      <w:r>
        <w:t>Decisions made and person/people responsible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A25C45" w14:paraId="5F5E05B4" w14:textId="77777777" w:rsidTr="00A25C45">
        <w:tc>
          <w:tcPr>
            <w:tcW w:w="10194" w:type="dxa"/>
          </w:tcPr>
          <w:p w14:paraId="6A8718E4" w14:textId="2A9EDC63" w:rsidR="00A25C45" w:rsidRDefault="00A25C45"/>
          <w:p w14:paraId="43D84187" w14:textId="77777777" w:rsidR="00A25C45" w:rsidRDefault="00A25C45"/>
          <w:p w14:paraId="1784DEA4" w14:textId="5BD2DF95" w:rsidR="00A25C45" w:rsidRDefault="00A25C45"/>
        </w:tc>
      </w:tr>
    </w:tbl>
    <w:p w14:paraId="1FF578EC" w14:textId="77777777" w:rsidR="003B71CC" w:rsidRDefault="003B71CC"/>
    <w:p w14:paraId="272CB4FA" w14:textId="3C3027ED" w:rsidR="003B71CC" w:rsidRDefault="003B71CC">
      <w:r>
        <w:t>Next meeting and/or communication update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A25C45" w14:paraId="5E03424F" w14:textId="77777777" w:rsidTr="00A25C45">
        <w:tc>
          <w:tcPr>
            <w:tcW w:w="10194" w:type="dxa"/>
          </w:tcPr>
          <w:p w14:paraId="16A9FD78" w14:textId="64D6B772" w:rsidR="00A25C45" w:rsidRDefault="00A25C45"/>
          <w:p w14:paraId="104D6947" w14:textId="5FF074DB" w:rsidR="00A25C45" w:rsidRDefault="00A25C45"/>
          <w:p w14:paraId="195E9EEA" w14:textId="126D9081" w:rsidR="00A25C45" w:rsidRDefault="00A25C45"/>
        </w:tc>
      </w:tr>
    </w:tbl>
    <w:p w14:paraId="1361FDB8" w14:textId="0084CC42" w:rsidR="00A25C45" w:rsidRDefault="00A25C45"/>
    <w:sectPr w:rsidR="00A25C45" w:rsidSect="00237DE3">
      <w:footerReference w:type="default" r:id="rId6"/>
      <w:pgSz w:w="11906" w:h="16838" w:code="9"/>
      <w:pgMar w:top="851" w:right="851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2D781" w14:textId="77777777" w:rsidR="000B5774" w:rsidRDefault="000B5774" w:rsidP="001A68FB">
      <w:pPr>
        <w:spacing w:after="0" w:line="240" w:lineRule="auto"/>
      </w:pPr>
      <w:r>
        <w:separator/>
      </w:r>
    </w:p>
  </w:endnote>
  <w:endnote w:type="continuationSeparator" w:id="0">
    <w:p w14:paraId="54597A89" w14:textId="77777777" w:rsidR="000B5774" w:rsidRDefault="000B5774" w:rsidP="001A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580B" w14:textId="47F64FF6" w:rsidR="001A68FB" w:rsidRDefault="002B6255" w:rsidP="002B6255">
    <w:pPr>
      <w:pStyle w:val="Footer"/>
      <w:tabs>
        <w:tab w:val="clear" w:pos="4513"/>
        <w:tab w:val="clear" w:pos="9026"/>
        <w:tab w:val="left" w:pos="5124"/>
      </w:tabs>
    </w:pPr>
    <w:r>
      <w:rPr>
        <w:noProof/>
      </w:rPr>
      <w:drawing>
        <wp:anchor distT="0" distB="0" distL="114300" distR="114300" simplePos="0" relativeHeight="251660288" behindDoc="1" locked="0" layoutInCell="1" allowOverlap="1" wp14:anchorId="28A6AA96" wp14:editId="10061EAC">
          <wp:simplePos x="0" y="0"/>
          <wp:positionH relativeFrom="column">
            <wp:posOffset>38735</wp:posOffset>
          </wp:positionH>
          <wp:positionV relativeFrom="paragraph">
            <wp:posOffset>-264160</wp:posOffset>
          </wp:positionV>
          <wp:extent cx="1588770" cy="678180"/>
          <wp:effectExtent l="0" t="0" r="0" b="7620"/>
          <wp:wrapTight wrapText="bothSides">
            <wp:wrapPolygon edited="0">
              <wp:start x="0" y="0"/>
              <wp:lineTo x="0" y="21236"/>
              <wp:lineTo x="21237" y="21236"/>
              <wp:lineTo x="21237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009EC" w14:textId="77777777" w:rsidR="000B5774" w:rsidRDefault="000B5774" w:rsidP="001A68FB">
      <w:pPr>
        <w:spacing w:after="0" w:line="240" w:lineRule="auto"/>
      </w:pPr>
      <w:r>
        <w:separator/>
      </w:r>
    </w:p>
  </w:footnote>
  <w:footnote w:type="continuationSeparator" w:id="0">
    <w:p w14:paraId="776E9645" w14:textId="77777777" w:rsidR="000B5774" w:rsidRDefault="000B5774" w:rsidP="001A68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1CC"/>
    <w:rsid w:val="00026F06"/>
    <w:rsid w:val="000B5774"/>
    <w:rsid w:val="001A68FB"/>
    <w:rsid w:val="00237DE3"/>
    <w:rsid w:val="002B6255"/>
    <w:rsid w:val="00384455"/>
    <w:rsid w:val="003856B9"/>
    <w:rsid w:val="00396FA8"/>
    <w:rsid w:val="003B71CC"/>
    <w:rsid w:val="004824E2"/>
    <w:rsid w:val="0052787D"/>
    <w:rsid w:val="00634509"/>
    <w:rsid w:val="00666F94"/>
    <w:rsid w:val="007D66FC"/>
    <w:rsid w:val="00917065"/>
    <w:rsid w:val="00A25C45"/>
    <w:rsid w:val="00A6306E"/>
    <w:rsid w:val="00C055EC"/>
    <w:rsid w:val="00C64662"/>
    <w:rsid w:val="00FA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9652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5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6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8FB"/>
  </w:style>
  <w:style w:type="paragraph" w:styleId="Footer">
    <w:name w:val="footer"/>
    <w:basedOn w:val="Normal"/>
    <w:link w:val="FooterChar"/>
    <w:uiPriority w:val="99"/>
    <w:unhideWhenUsed/>
    <w:rsid w:val="001A6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8FB"/>
  </w:style>
  <w:style w:type="paragraph" w:styleId="BalloonText">
    <w:name w:val="Balloon Text"/>
    <w:basedOn w:val="Normal"/>
    <w:link w:val="BalloonTextChar"/>
    <w:uiPriority w:val="99"/>
    <w:semiHidden/>
    <w:unhideWhenUsed/>
    <w:rsid w:val="002B6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46C560-F8C6-49A9-8385-661E6D4F0D70}"/>
</file>

<file path=customXml/itemProps2.xml><?xml version="1.0" encoding="utf-8"?>
<ds:datastoreItem xmlns:ds="http://schemas.openxmlformats.org/officeDocument/2006/customXml" ds:itemID="{0A1E49F9-74E5-45EF-AEB7-4BA882660A9B}"/>
</file>

<file path=customXml/itemProps3.xml><?xml version="1.0" encoding="utf-8"?>
<ds:datastoreItem xmlns:ds="http://schemas.openxmlformats.org/officeDocument/2006/customXml" ds:itemID="{A68394D2-6286-4FA8-BAC0-233C4E5E61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2019-12-05T23:43:00Z</dcterms:created>
  <dcterms:modified xsi:type="dcterms:W3CDTF">2019-12-05T23:43:00Z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